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F3" w:rsidRPr="00575AF3" w:rsidRDefault="00575AF3">
      <w:r>
        <w:t>Результаты выступления на ВСОШ (всероссийский этап) – 2021г</w:t>
      </w:r>
      <w:bookmarkStart w:id="0" w:name="_GoBack"/>
      <w:bookmarkEnd w:id="0"/>
    </w:p>
    <w:tbl>
      <w:tblPr>
        <w:tblW w:w="117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70"/>
        <w:gridCol w:w="737"/>
        <w:gridCol w:w="1795"/>
        <w:gridCol w:w="2155"/>
        <w:gridCol w:w="4303"/>
      </w:tblGrid>
      <w:tr w:rsidR="00575AF3" w:rsidRPr="00575AF3" w:rsidTr="00575AF3">
        <w:trPr>
          <w:trHeight w:val="795"/>
        </w:trPr>
        <w:tc>
          <w:tcPr>
            <w:tcW w:w="2770" w:type="dxa"/>
            <w:tcBorders>
              <w:top w:val="single" w:sz="8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AF3" w:rsidRPr="00575AF3" w:rsidRDefault="00575AF3" w:rsidP="00575AF3">
            <w:r w:rsidRPr="00575AF3">
              <w:t>Минаков Андрей</w:t>
            </w:r>
          </w:p>
        </w:tc>
        <w:tc>
          <w:tcPr>
            <w:tcW w:w="737" w:type="dxa"/>
            <w:tcBorders>
              <w:top w:val="single" w:sz="8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AF3" w:rsidRPr="00575AF3" w:rsidRDefault="00575AF3" w:rsidP="00575AF3">
            <w:r w:rsidRPr="00575AF3">
              <w:t>10</w:t>
            </w:r>
          </w:p>
        </w:tc>
        <w:tc>
          <w:tcPr>
            <w:tcW w:w="1795" w:type="dxa"/>
            <w:tcBorders>
              <w:top w:val="single" w:sz="8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5AF3" w:rsidRPr="00575AF3" w:rsidRDefault="00575AF3" w:rsidP="00575AF3">
            <w:r w:rsidRPr="00575AF3">
              <w:t>физика</w:t>
            </w:r>
          </w:p>
        </w:tc>
        <w:tc>
          <w:tcPr>
            <w:tcW w:w="2155" w:type="dxa"/>
            <w:tcBorders>
              <w:top w:val="single" w:sz="8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5AF3" w:rsidRPr="00575AF3" w:rsidRDefault="00575AF3" w:rsidP="00575AF3">
            <w:r w:rsidRPr="00575AF3">
              <w:t>победитель</w:t>
            </w:r>
          </w:p>
        </w:tc>
        <w:tc>
          <w:tcPr>
            <w:tcW w:w="4303" w:type="dxa"/>
            <w:tcBorders>
              <w:top w:val="single" w:sz="8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AF3" w:rsidRPr="00575AF3" w:rsidRDefault="00575AF3" w:rsidP="00575AF3">
            <w:proofErr w:type="spellStart"/>
            <w:r w:rsidRPr="00575AF3">
              <w:t>Аполонский</w:t>
            </w:r>
            <w:proofErr w:type="spellEnd"/>
            <w:r w:rsidRPr="00575AF3">
              <w:t xml:space="preserve"> АН</w:t>
            </w:r>
          </w:p>
        </w:tc>
      </w:tr>
      <w:tr w:rsidR="00575AF3" w:rsidRPr="00575AF3" w:rsidTr="00575AF3">
        <w:trPr>
          <w:trHeight w:val="680"/>
        </w:trPr>
        <w:tc>
          <w:tcPr>
            <w:tcW w:w="2770" w:type="dxa"/>
            <w:tcBorders>
              <w:top w:val="single" w:sz="24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AF3" w:rsidRPr="00575AF3" w:rsidRDefault="00575AF3" w:rsidP="00575AF3">
            <w:r w:rsidRPr="00575AF3">
              <w:t>Касьянов  Иван</w:t>
            </w:r>
          </w:p>
        </w:tc>
        <w:tc>
          <w:tcPr>
            <w:tcW w:w="737" w:type="dxa"/>
            <w:tcBorders>
              <w:top w:val="single" w:sz="24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AF3" w:rsidRPr="00575AF3" w:rsidRDefault="00575AF3" w:rsidP="00575AF3">
            <w:r w:rsidRPr="00575AF3">
              <w:t>10</w:t>
            </w:r>
          </w:p>
        </w:tc>
        <w:tc>
          <w:tcPr>
            <w:tcW w:w="1795" w:type="dxa"/>
            <w:tcBorders>
              <w:top w:val="single" w:sz="24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5AF3" w:rsidRPr="00575AF3" w:rsidRDefault="00575AF3" w:rsidP="00575AF3">
            <w:r w:rsidRPr="00575AF3">
              <w:t>физика</w:t>
            </w:r>
          </w:p>
        </w:tc>
        <w:tc>
          <w:tcPr>
            <w:tcW w:w="2155" w:type="dxa"/>
            <w:tcBorders>
              <w:top w:val="single" w:sz="24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5AF3" w:rsidRPr="00575AF3" w:rsidRDefault="00575AF3" w:rsidP="00575AF3">
            <w:r w:rsidRPr="00575AF3">
              <w:t>победитель</w:t>
            </w:r>
          </w:p>
        </w:tc>
        <w:tc>
          <w:tcPr>
            <w:tcW w:w="4303" w:type="dxa"/>
            <w:tcBorders>
              <w:top w:val="single" w:sz="24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AF3" w:rsidRPr="00575AF3" w:rsidRDefault="00575AF3" w:rsidP="00575AF3">
            <w:proofErr w:type="spellStart"/>
            <w:r w:rsidRPr="00575AF3">
              <w:t>Аполонский</w:t>
            </w:r>
            <w:proofErr w:type="spellEnd"/>
            <w:r w:rsidRPr="00575AF3">
              <w:t xml:space="preserve"> АН</w:t>
            </w:r>
          </w:p>
        </w:tc>
      </w:tr>
      <w:tr w:rsidR="00575AF3" w:rsidRPr="00575AF3" w:rsidTr="00575AF3">
        <w:trPr>
          <w:trHeight w:val="453"/>
        </w:trPr>
        <w:tc>
          <w:tcPr>
            <w:tcW w:w="2770" w:type="dxa"/>
            <w:tcBorders>
              <w:top w:val="single" w:sz="24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AF3" w:rsidRPr="00575AF3" w:rsidRDefault="00575AF3" w:rsidP="00575AF3">
            <w:r w:rsidRPr="00575AF3">
              <w:t>Петрухин Андрей</w:t>
            </w:r>
          </w:p>
        </w:tc>
        <w:tc>
          <w:tcPr>
            <w:tcW w:w="737" w:type="dxa"/>
            <w:tcBorders>
              <w:top w:val="single" w:sz="24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AF3" w:rsidRPr="00575AF3" w:rsidRDefault="00575AF3" w:rsidP="00575AF3">
            <w:r w:rsidRPr="00575AF3">
              <w:t>11</w:t>
            </w:r>
          </w:p>
        </w:tc>
        <w:tc>
          <w:tcPr>
            <w:tcW w:w="1795" w:type="dxa"/>
            <w:tcBorders>
              <w:top w:val="single" w:sz="24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5AF3" w:rsidRPr="00575AF3" w:rsidRDefault="00575AF3" w:rsidP="00575AF3">
            <w:r w:rsidRPr="00575AF3">
              <w:t>физика</w:t>
            </w:r>
          </w:p>
        </w:tc>
        <w:tc>
          <w:tcPr>
            <w:tcW w:w="2155" w:type="dxa"/>
            <w:tcBorders>
              <w:top w:val="single" w:sz="24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5AF3" w:rsidRPr="00575AF3" w:rsidRDefault="00575AF3" w:rsidP="00575AF3">
            <w:r w:rsidRPr="00575AF3">
              <w:t>победитель</w:t>
            </w:r>
          </w:p>
        </w:tc>
        <w:tc>
          <w:tcPr>
            <w:tcW w:w="4303" w:type="dxa"/>
            <w:tcBorders>
              <w:top w:val="single" w:sz="24" w:space="0" w:color="DEF6F1"/>
              <w:left w:val="single" w:sz="8" w:space="0" w:color="DEF6F1"/>
              <w:bottom w:val="single" w:sz="24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AF3" w:rsidRPr="00575AF3" w:rsidRDefault="00575AF3" w:rsidP="00575AF3">
            <w:proofErr w:type="spellStart"/>
            <w:r w:rsidRPr="00575AF3">
              <w:t>Аполонский</w:t>
            </w:r>
            <w:proofErr w:type="spellEnd"/>
            <w:r w:rsidRPr="00575AF3">
              <w:t xml:space="preserve"> АН</w:t>
            </w:r>
          </w:p>
        </w:tc>
      </w:tr>
      <w:tr w:rsidR="00575AF3" w:rsidRPr="00575AF3" w:rsidTr="00575AF3">
        <w:tc>
          <w:tcPr>
            <w:tcW w:w="2770" w:type="dxa"/>
            <w:tcBorders>
              <w:top w:val="single" w:sz="24" w:space="0" w:color="DEF6F1"/>
              <w:left w:val="single" w:sz="8" w:space="0" w:color="DEF6F1"/>
              <w:bottom w:val="single" w:sz="8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5AF3" w:rsidRPr="00575AF3" w:rsidRDefault="00575AF3" w:rsidP="00575AF3">
            <w:r w:rsidRPr="00575AF3">
              <w:t>Воробьев Денис</w:t>
            </w:r>
          </w:p>
        </w:tc>
        <w:tc>
          <w:tcPr>
            <w:tcW w:w="737" w:type="dxa"/>
            <w:tcBorders>
              <w:top w:val="single" w:sz="24" w:space="0" w:color="DEF6F1"/>
              <w:left w:val="single" w:sz="8" w:space="0" w:color="DEF6F1"/>
              <w:bottom w:val="single" w:sz="8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5AF3" w:rsidRPr="00575AF3" w:rsidRDefault="00575AF3" w:rsidP="00575AF3">
            <w:r w:rsidRPr="00575AF3">
              <w:t>9</w:t>
            </w:r>
          </w:p>
        </w:tc>
        <w:tc>
          <w:tcPr>
            <w:tcW w:w="1795" w:type="dxa"/>
            <w:tcBorders>
              <w:top w:val="single" w:sz="24" w:space="0" w:color="DEF6F1"/>
              <w:left w:val="single" w:sz="8" w:space="0" w:color="DEF6F1"/>
              <w:bottom w:val="single" w:sz="8" w:space="0" w:color="DEF6F1"/>
              <w:right w:val="single" w:sz="8" w:space="0" w:color="DEF6F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5AF3" w:rsidRPr="00575AF3" w:rsidRDefault="00575AF3" w:rsidP="00575AF3">
            <w:r w:rsidRPr="00575AF3">
              <w:t>физика</w:t>
            </w:r>
          </w:p>
        </w:tc>
        <w:tc>
          <w:tcPr>
            <w:tcW w:w="2155" w:type="dxa"/>
            <w:tcBorders>
              <w:top w:val="single" w:sz="24" w:space="0" w:color="DEF6F1"/>
              <w:left w:val="single" w:sz="8" w:space="0" w:color="DEF6F1"/>
              <w:bottom w:val="single" w:sz="8" w:space="0" w:color="DEF6F1"/>
              <w:right w:val="single" w:sz="8" w:space="0" w:color="DEF6F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5AF3" w:rsidRPr="00575AF3" w:rsidRDefault="00575AF3" w:rsidP="00575AF3">
            <w:r w:rsidRPr="00575AF3">
              <w:t>призер</w:t>
            </w:r>
          </w:p>
        </w:tc>
        <w:tc>
          <w:tcPr>
            <w:tcW w:w="4303" w:type="dxa"/>
            <w:tcBorders>
              <w:top w:val="single" w:sz="24" w:space="0" w:color="DEF6F1"/>
              <w:left w:val="single" w:sz="8" w:space="0" w:color="DEF6F1"/>
              <w:bottom w:val="single" w:sz="8" w:space="0" w:color="DEF6F1"/>
              <w:right w:val="single" w:sz="8" w:space="0" w:color="DEF6F1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AF3" w:rsidRPr="00575AF3" w:rsidRDefault="00575AF3" w:rsidP="00575AF3">
            <w:proofErr w:type="spellStart"/>
            <w:r w:rsidRPr="00575AF3">
              <w:t>Аполонский</w:t>
            </w:r>
            <w:proofErr w:type="spellEnd"/>
            <w:r w:rsidRPr="00575AF3">
              <w:t xml:space="preserve"> АН</w:t>
            </w:r>
          </w:p>
        </w:tc>
      </w:tr>
    </w:tbl>
    <w:p w:rsidR="00537650" w:rsidRDefault="00575AF3"/>
    <w:sectPr w:rsidR="0053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F3"/>
    <w:rsid w:val="00575AF3"/>
    <w:rsid w:val="00C45F0A"/>
    <w:rsid w:val="00D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8449"/>
  <w15:chartTrackingRefBased/>
  <w15:docId w15:val="{FD276F39-F830-429B-85AE-F2CA7F6E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2022-06-07T08:35:00Z</dcterms:created>
  <dcterms:modified xsi:type="dcterms:W3CDTF">2022-06-07T08:37:00Z</dcterms:modified>
</cp:coreProperties>
</file>